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2E9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u w:val="single"/>
          <w:lang w:val="en-US"/>
        </w:rPr>
        <w:t>2025-26 PRO Clackamas Chapter Calendar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1D5DD872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50A7EBA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***3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rd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Monday evening of each month 6-8PM </w:t>
      </w:r>
    </w:p>
    <w:p w14:paraId="4B78E5DE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5B16F325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There will be limited food &amp; drink available - you are welcome to bring something to share or for you individually</w:t>
      </w:r>
    </w:p>
    <w:p w14:paraId="514FBA63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A550FE0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September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15</w:t>
      </w:r>
      <w:r>
        <w:rPr>
          <w:rFonts w:hint="default" w:ascii="Comic Sans MS" w:hAnsi="Comic Sans MS" w:cs="Comic Sans MS"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</w:t>
      </w:r>
    </w:p>
    <w:p w14:paraId="28615807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Michelle Lewis-Fantini trainer</w:t>
      </w:r>
    </w:p>
    <w:p w14:paraId="512BFD1B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‘I hear you’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Respectful relationships</w:t>
      </w:r>
    </w:p>
    <w:p w14:paraId="141F530C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284C1452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ChildSPACE</w:t>
      </w:r>
    </w:p>
    <w:p w14:paraId="381B7406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8581 SE 67</w:t>
      </w:r>
      <w:r>
        <w:rPr>
          <w:rFonts w:hint="default" w:ascii="Comic Sans MS" w:hAnsi="Comic Sans MS" w:cs="Comic Sans MS"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Avenue</w:t>
      </w:r>
    </w:p>
    <w:p w14:paraId="0ABBD35B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Portland 97206</w:t>
      </w:r>
    </w:p>
    <w:p w14:paraId="3A7719A7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77690A09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October 20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30A0D39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Meredith Sorenson  trainer</w:t>
      </w:r>
    </w:p>
    <w:p w14:paraId="38A0A6C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Systems &amp; Schedules -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Tools &amp; tricks for building day to day teamwork, long term institutional memory</w:t>
      </w:r>
    </w:p>
    <w:p w14:paraId="6209EC05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807042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Sunflower Preschool llc</w:t>
      </w:r>
    </w:p>
    <w:p w14:paraId="63BACC9D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5705 SE Knapp St</w:t>
      </w:r>
    </w:p>
    <w:p w14:paraId="1A0C6988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Portland 97206</w:t>
      </w:r>
    </w:p>
    <w:p w14:paraId="077BE001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0001013D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November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17</w:t>
      </w:r>
      <w:r>
        <w:rPr>
          <w:rFonts w:hint="default" w:ascii="Comic Sans MS" w:hAnsi="Comic Sans MS" w:cs="Comic Sans MS"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</w:t>
      </w:r>
    </w:p>
    <w:p w14:paraId="14717D1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Angie Hogan trainer</w:t>
      </w:r>
    </w:p>
    <w:p w14:paraId="4850645C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Melody Makers: Music Time Magic for children</w:t>
      </w:r>
    </w:p>
    <w:p w14:paraId="09EBCFB3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35BED08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TenderHeart</w:t>
      </w:r>
    </w:p>
    <w:p w14:paraId="4853FC54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6400 SE Thiessen Road</w:t>
      </w:r>
    </w:p>
    <w:p w14:paraId="2BA55E8D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Milwaukie  97267</w:t>
      </w:r>
    </w:p>
    <w:p w14:paraId="1D46B398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78B54EF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December 1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st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(Change from Normal Monday schedule)</w:t>
      </w:r>
    </w:p>
    <w:p w14:paraId="140A2B5A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247CC9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- 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Christmas/Holiday Social</w:t>
      </w:r>
    </w:p>
    <w:p w14:paraId="249ECB08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Bring wrapped 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$20+ 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gift to exchange   </w:t>
      </w:r>
    </w:p>
    <w:p w14:paraId="5A46059B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**Get there early for 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Happy Hour (3-6PM) in bar</w:t>
      </w:r>
    </w:p>
    <w:p w14:paraId="3F4D0541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A485ADD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Lake Oswego Grill - 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Reservation under PRO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</w:t>
      </w:r>
    </w:p>
    <w:p w14:paraId="1C32BD30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9073 SE Sunnyside Road</w:t>
      </w:r>
      <w:bookmarkStart w:id="0" w:name="_GoBack"/>
      <w:bookmarkEnd w:id="0"/>
    </w:p>
    <w:p w14:paraId="61927E48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Clackamas  </w:t>
      </w:r>
    </w:p>
    <w:p w14:paraId="1F09E9BA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January 19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(</w:t>
      </w:r>
      <w:r>
        <w:rPr>
          <w:rFonts w:hint="default" w:ascii="Comic Sans MS" w:hAnsi="Comic Sans MS" w:cs="Comic Sans MS"/>
          <w:sz w:val="24"/>
          <w:szCs w:val="24"/>
          <w:lang w:val="en-US"/>
        </w:rPr>
        <w:t>2026)</w:t>
      </w:r>
    </w:p>
    <w:p w14:paraId="54262BEC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29725884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Roundtable Discussion:</w:t>
      </w:r>
    </w:p>
    <w:p w14:paraId="2CA3017E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3832E1EA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Animals in our programs - </w:t>
      </w:r>
    </w:p>
    <w:p w14:paraId="3B8E897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What works for Us, Insurance &amp; Licensing</w:t>
      </w:r>
    </w:p>
    <w:p w14:paraId="4527AA45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(Please send pictures of your animals to Julie @ </w:t>
      </w:r>
      <w:r>
        <w:rPr>
          <w:rFonts w:hint="default" w:ascii="Comic Sans MS" w:hAnsi="Comic Sans MS" w:cs="Comic Sans MS"/>
          <w:sz w:val="24"/>
          <w:szCs w:val="24"/>
          <w:lang w:val="en-US"/>
        </w:rPr>
        <w:fldChar w:fldCharType="begin"/>
      </w:r>
      <w:r>
        <w:rPr>
          <w:rFonts w:hint="default" w:ascii="Comic Sans MS" w:hAnsi="Comic Sans MS" w:cs="Comic Sans MS"/>
          <w:sz w:val="24"/>
          <w:szCs w:val="24"/>
          <w:lang w:val="en-US"/>
        </w:rPr>
        <w:instrText xml:space="preserve"> HYPERLINK "mailto:Juniperberryplaygarden@gmail.com" </w:instrText>
      </w:r>
      <w:r>
        <w:rPr>
          <w:rFonts w:hint="default" w:ascii="Comic Sans MS" w:hAnsi="Comic Sans MS" w:cs="Comic Sans MS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omic Sans MS" w:hAnsi="Comic Sans MS" w:cs="Comic Sans MS"/>
          <w:sz w:val="24"/>
          <w:szCs w:val="24"/>
          <w:lang w:val="en-US"/>
        </w:rPr>
        <w:t>Juniperberryplaygarden@gmail.com</w:t>
      </w:r>
      <w:r>
        <w:rPr>
          <w:rFonts w:hint="default" w:ascii="Comic Sans MS" w:hAnsi="Comic Sans MS" w:cs="Comic Sans MS"/>
          <w:sz w:val="24"/>
          <w:szCs w:val="24"/>
          <w:lang w:val="en-US"/>
        </w:rPr>
        <w:fldChar w:fldCharType="end"/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 )</w:t>
      </w:r>
    </w:p>
    <w:p w14:paraId="4059A2E9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C24EBE1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Julie Fellom</w:t>
      </w:r>
    </w:p>
    <w:p w14:paraId="610C697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Morning Song Playgarden</w:t>
      </w:r>
    </w:p>
    <w:p w14:paraId="08608755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12026 SE Foster </w:t>
      </w:r>
    </w:p>
    <w:p w14:paraId="1085CB26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Portland  97266 </w:t>
      </w:r>
    </w:p>
    <w:p w14:paraId="7BEDABD0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4D426682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C2E31A4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February 16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146E8C5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3FB9D8F9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Carly Westling - trainer</w:t>
      </w:r>
    </w:p>
    <w:p w14:paraId="360B5FAA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Garden to Table - Supporting picky eaters</w:t>
      </w:r>
    </w:p>
    <w:p w14:paraId="11391491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6F10D662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Curious Gardener </w:t>
      </w:r>
    </w:p>
    <w:p w14:paraId="6BDB86FC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7877 SE 65</w:t>
      </w:r>
      <w:r>
        <w:rPr>
          <w:rFonts w:hint="default" w:ascii="Comic Sans MS" w:hAnsi="Comic Sans MS" w:cs="Comic Sans MS"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Avenue</w:t>
      </w:r>
    </w:p>
    <w:p w14:paraId="6D9664CD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Portland 97206 </w:t>
      </w:r>
    </w:p>
    <w:p w14:paraId="178F51D7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5E55604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39BBC9DD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March -</w:t>
      </w:r>
    </w:p>
    <w:p w14:paraId="5A82BB32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62E4506F">
      <w:pPr>
        <w:rPr>
          <w:rFonts w:hint="default" w:ascii="Comic Sans MS" w:hAnsi="Comic Sans MS" w:cs="Comic Sans MS"/>
          <w:b w:val="0"/>
          <w:bCs w:val="0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PRO Conference</w:t>
      </w:r>
      <w:r>
        <w:rPr>
          <w:rFonts w:hint="default" w:ascii="Comic Sans MS" w:hAnsi="Comic Sans MS" w:cs="Comic Sans MS"/>
          <w:b w:val="0"/>
          <w:bCs w:val="0"/>
          <w:sz w:val="24"/>
          <w:szCs w:val="24"/>
          <w:lang w:val="en-US"/>
        </w:rPr>
        <w:t xml:space="preserve"> </w:t>
      </w:r>
    </w:p>
    <w:p w14:paraId="5910A302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 w:val="0"/>
          <w:bCs w:val="0"/>
          <w:sz w:val="24"/>
          <w:szCs w:val="24"/>
          <w:lang w:val="en-US"/>
        </w:rPr>
        <w:t>Saturday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3/14/26</w:t>
      </w:r>
    </w:p>
    <w:p w14:paraId="50A8803F">
      <w:pPr>
        <w:rPr>
          <w:rFonts w:hint="default" w:ascii="Comic Sans MS" w:hAnsi="Comic Sans MS" w:cs="Comic Sans MS"/>
          <w:b/>
          <w:bCs/>
          <w:sz w:val="28"/>
          <w:szCs w:val="28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*** </w:t>
      </w:r>
      <w:r>
        <w:rPr>
          <w:rFonts w:hint="default" w:ascii="Comic Sans MS" w:hAnsi="Comic Sans MS" w:cs="Comic Sans MS"/>
          <w:b/>
          <w:bCs/>
          <w:sz w:val="28"/>
          <w:szCs w:val="28"/>
          <w:lang w:val="en-US"/>
        </w:rPr>
        <w:t>Two Pushy Dames</w:t>
      </w:r>
    </w:p>
    <w:p w14:paraId="275F3F96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70CDF1D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Where:  Rise Church</w:t>
      </w:r>
    </w:p>
    <w:p w14:paraId="0EE148D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             10445 SW Canterbury Lane</w:t>
      </w:r>
    </w:p>
    <w:p w14:paraId="1EF2E79A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              Tigard 97224 </w:t>
      </w:r>
    </w:p>
    <w:p w14:paraId="3FDA445A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383FBF91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54497F45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6AA9B8C3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5E21D156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9989CCA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493CD594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57016BE2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31C0625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April 20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- </w:t>
      </w:r>
    </w:p>
    <w:p w14:paraId="57D606D3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769DE851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Financial Advisor TBA </w:t>
      </w:r>
    </w:p>
    <w:p w14:paraId="3A0D8B65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249C30A3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Retirement: How? When? </w:t>
      </w:r>
    </w:p>
    <w:p w14:paraId="6C8AEDBA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What will it take $$$ </w:t>
      </w:r>
    </w:p>
    <w:p w14:paraId="41F7CADE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121475E9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Talk to providers who have sold/retired </w:t>
      </w:r>
    </w:p>
    <w:p w14:paraId="771C22E9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375411F8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May - </w:t>
      </w:r>
    </w:p>
    <w:p w14:paraId="7BB0B9A4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67F0643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Total Social Meeting </w:t>
      </w:r>
    </w:p>
    <w:p w14:paraId="34A4DD30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123C84C1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**Whiskey Barrel Lounge</w:t>
      </w:r>
    </w:p>
    <w:p w14:paraId="206867A9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12960 SE 162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Avenue #100</w:t>
      </w:r>
    </w:p>
    <w:p w14:paraId="53F7DFC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Happy Valley 97086</w:t>
      </w:r>
    </w:p>
    <w:p w14:paraId="3340DB87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32564876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**************Tour of Homes 2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nd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Annual Clackamas Fund Raiser</w:t>
      </w:r>
    </w:p>
    <w:p w14:paraId="0AA78B8B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62F1DA95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Inspiring Indoor &amp; Outdoor Environments Event</w:t>
      </w:r>
    </w:p>
    <w:p w14:paraId="62876619">
      <w:pPr>
        <w:ind w:firstLine="241" w:firstLineChars="100"/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Tour of Homes - Locations TBA</w:t>
      </w:r>
    </w:p>
    <w:p w14:paraId="2DB3E0FB">
      <w:pPr>
        <w:ind w:firstLine="241" w:firstLineChars="100"/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Days &amp; Times to come but know that it is going to be AMAZING!! </w:t>
      </w:r>
    </w:p>
    <w:p w14:paraId="5E3C43D2">
      <w:pPr>
        <w:ind w:firstLine="1080" w:firstLineChars="450"/>
        <w:rPr>
          <w:rFonts w:hint="default" w:ascii="Comic Sans MS" w:hAnsi="Comic Sans MS" w:cs="Comic Sans MS"/>
          <w:b w:val="0"/>
          <w:bCs w:val="0"/>
          <w:sz w:val="24"/>
          <w:szCs w:val="24"/>
          <w:lang w:val="en-US"/>
        </w:rPr>
      </w:pPr>
    </w:p>
    <w:p w14:paraId="71339D5B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746391B8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June 15</w:t>
      </w:r>
      <w:r>
        <w:rPr>
          <w:rFonts w:hint="default" w:ascii="Comic Sans MS" w:hAnsi="Comic Sans MS" w:cs="Comic Sans MS"/>
          <w:b/>
          <w:bCs/>
          <w:sz w:val="24"/>
          <w:szCs w:val="24"/>
          <w:vertAlign w:val="superscript"/>
          <w:lang w:val="en-US"/>
        </w:rPr>
        <w:t>th</w:t>
      </w: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 xml:space="preserve"> </w:t>
      </w:r>
    </w:p>
    <w:p w14:paraId="5411F41F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</w:p>
    <w:p w14:paraId="69AE8817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Miranda Lloyd &amp; Cheryl Reece - trainers </w:t>
      </w:r>
    </w:p>
    <w:p w14:paraId="239D5806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7A56E40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Paper Moon Preschool</w:t>
      </w:r>
    </w:p>
    <w:p w14:paraId="4F76AEC0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8905 NE Thompson St</w:t>
      </w:r>
    </w:p>
    <w:p w14:paraId="0DE75D6A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>Portland  97222</w:t>
      </w:r>
    </w:p>
    <w:p w14:paraId="75BF095D">
      <w:pPr>
        <w:rPr>
          <w:rFonts w:hint="default" w:ascii="Comic Sans MS" w:hAnsi="Comic Sans MS" w:cs="Comic Sans MS"/>
          <w:sz w:val="24"/>
          <w:szCs w:val="24"/>
          <w:lang w:val="en-US"/>
        </w:rPr>
      </w:pPr>
    </w:p>
    <w:p w14:paraId="3A2A5789">
      <w:pP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</w:pPr>
      <w:r>
        <w:rPr>
          <w:rFonts w:hint="default" w:ascii="Comic Sans MS" w:hAnsi="Comic Sans MS" w:cs="Comic Sans MS"/>
          <w:b/>
          <w:bCs/>
          <w:sz w:val="24"/>
          <w:szCs w:val="24"/>
          <w:lang w:val="en-US"/>
        </w:rPr>
        <w:t>Exploring the Wonders of Clay</w:t>
      </w:r>
    </w:p>
    <w:p w14:paraId="2E6FBFBE">
      <w:pPr>
        <w:rPr>
          <w:rFonts w:hint="default" w:ascii="Comic Sans MS" w:hAnsi="Comic Sans MS" w:cs="Comic Sans MS"/>
          <w:sz w:val="24"/>
          <w:szCs w:val="24"/>
          <w:lang w:val="en-US"/>
        </w:rPr>
      </w:pPr>
      <w:r>
        <w:rPr>
          <w:rFonts w:hint="default" w:ascii="Comic Sans MS" w:hAnsi="Comic Sans MS" w:cs="Comic Sans MS"/>
          <w:sz w:val="24"/>
          <w:szCs w:val="24"/>
          <w:lang w:val="en-US"/>
        </w:rPr>
        <w:t xml:space="preserve">** Hands on project to create at this meeting </w:t>
      </w:r>
    </w:p>
    <w:p w14:paraId="55D45084">
      <w:pPr>
        <w:rPr>
          <w:rFonts w:hint="default" w:ascii="Comic Sans MS" w:hAnsi="Comic Sans MS" w:cs="Comic Sans MS"/>
          <w:sz w:val="28"/>
          <w:szCs w:val="28"/>
          <w:lang w:val="en-US"/>
        </w:rPr>
      </w:pPr>
      <w:r>
        <w:rPr>
          <w:rFonts w:hint="default" w:ascii="Comic Sans MS" w:hAnsi="Comic Sans MS" w:cs="Comic Sans MS"/>
          <w:sz w:val="28"/>
          <w:szCs w:val="28"/>
          <w:lang w:val="en-US"/>
        </w:rPr>
        <w:tab/>
      </w:r>
    </w:p>
    <w:p w14:paraId="06ACF8F8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600F74D5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3B18DD34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05A20AF2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33196A1C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24A645CA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7A4BBC73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p w14:paraId="146272FE">
      <w:pPr>
        <w:rPr>
          <w:rFonts w:hint="default" w:ascii="Comic Sans MS" w:hAnsi="Comic Sans MS" w:cs="Comic Sans MS"/>
          <w:sz w:val="28"/>
          <w:szCs w:val="28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6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47101"/>
    <w:rsid w:val="001834E5"/>
    <w:rsid w:val="044A52D8"/>
    <w:rsid w:val="044C3443"/>
    <w:rsid w:val="09472A19"/>
    <w:rsid w:val="0BE21593"/>
    <w:rsid w:val="17256828"/>
    <w:rsid w:val="2F305E15"/>
    <w:rsid w:val="3DF47101"/>
    <w:rsid w:val="426E141B"/>
    <w:rsid w:val="466C1FB6"/>
    <w:rsid w:val="4787526D"/>
    <w:rsid w:val="4FE439DB"/>
    <w:rsid w:val="596D1634"/>
    <w:rsid w:val="5BF6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249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2025-07-26T16:42:00Z</dcterms:created>
  <dc:creator>Cuddle Time</dc:creator>
  <cp:lastModifiedBy>Cuddletimepreschool</cp:lastModifiedBy>
  <cp:lastPrinted>2025-09-10T17:24:32Z</cp:lastPrinted>
  <dcterms:modified xsi:type="dcterms:W3CDTF">2025-09-10T17:26:31Z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FA0D442501C24E13AE4C8FD476A545F5_11</vt:lpwstr>
  </property>
</Properties>
</file>